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DC8" w:rsidRDefault="006A7DC8" w:rsidP="006A7DC8">
      <w:r>
        <w:t>‘Geachte leden van de NVKFB,</w:t>
      </w:r>
    </w:p>
    <w:p w:rsidR="006A7DC8" w:rsidRDefault="006A7DC8" w:rsidP="006A7DC8"/>
    <w:p w:rsidR="006A7DC8" w:rsidRDefault="006A7DC8" w:rsidP="006A7DC8">
      <w:r>
        <w:t>Hierbij vraag ik uw aandacht voor een door onze vereniging georganiseerde jong NVKFB opleidingsdag op:</w:t>
      </w:r>
    </w:p>
    <w:p w:rsidR="006A7DC8" w:rsidRDefault="006A7DC8" w:rsidP="006A7DC8"/>
    <w:p w:rsidR="006A7DC8" w:rsidRDefault="006A7DC8" w:rsidP="006A7DC8">
      <w:pPr>
        <w:rPr>
          <w:b/>
          <w:bCs/>
        </w:rPr>
      </w:pPr>
      <w:r>
        <w:rPr>
          <w:b/>
          <w:bCs/>
        </w:rPr>
        <w:t xml:space="preserve">Woensdag 13 Mei 2020 in het Antoni van Leeuwenhoek te Amsterdam </w:t>
      </w:r>
    </w:p>
    <w:p w:rsidR="006A7DC8" w:rsidRDefault="006A7DC8" w:rsidP="006A7DC8"/>
    <w:p w:rsidR="006A7DC8" w:rsidRDefault="006A7DC8" w:rsidP="006A7DC8">
      <w:r>
        <w:t xml:space="preserve">De dag is bedoeld voor </w:t>
      </w:r>
      <w:r>
        <w:rPr>
          <w:u w:val="single"/>
        </w:rPr>
        <w:t>klinisch farmacologen in opleiding en voor klinisch farmacologen tot 5 jaar na de opleiding</w:t>
      </w:r>
      <w:r>
        <w:t>.</w:t>
      </w:r>
    </w:p>
    <w:p w:rsidR="006A7DC8" w:rsidRDefault="006A7DC8" w:rsidP="006A7DC8"/>
    <w:p w:rsidR="006A7DC8" w:rsidRDefault="006A7DC8" w:rsidP="006A7DC8">
      <w:pPr>
        <w:rPr>
          <w:color w:val="1F497D"/>
        </w:rPr>
      </w:pPr>
      <w:r>
        <w:t>U kunt zich aanmelden voor deze dag via</w:t>
      </w:r>
      <w:r>
        <w:rPr>
          <w:color w:val="1F497D"/>
        </w:rPr>
        <w:t xml:space="preserve"> </w:t>
      </w:r>
      <w:hyperlink r:id="rId4" w:history="1">
        <w:r>
          <w:rPr>
            <w:rStyle w:val="Hyperlink"/>
          </w:rPr>
          <w:t>https://nvkfb.nl/opleidingsdag-jong-nvkfb/</w:t>
        </w:r>
      </w:hyperlink>
      <w:r>
        <w:t>.</w:t>
      </w:r>
    </w:p>
    <w:p w:rsidR="006A7DC8" w:rsidRDefault="006A7DC8" w:rsidP="006A7DC8">
      <w:r>
        <w:t>Na aanmelding zal u een factuur ontvangen. Er zal accreditatie voor deze dag worden aangevraagd bij de NIV en de NVZA.</w:t>
      </w:r>
    </w:p>
    <w:p w:rsidR="006A7DC8" w:rsidRDefault="006A7DC8" w:rsidP="006A7DC8"/>
    <w:p w:rsidR="006A7DC8" w:rsidRDefault="006A7DC8" w:rsidP="006A7DC8">
      <w:r>
        <w:t>Met vriendelijke groet,</w:t>
      </w:r>
    </w:p>
    <w:p w:rsidR="00345819" w:rsidRDefault="000C45DE">
      <w:bookmarkStart w:id="0" w:name="_GoBack"/>
      <w:bookmarkEnd w:id="0"/>
    </w:p>
    <w:sectPr w:rsidR="00345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C8"/>
    <w:rsid w:val="000C45DE"/>
    <w:rsid w:val="001B7086"/>
    <w:rsid w:val="006A7DC8"/>
    <w:rsid w:val="009C0F95"/>
    <w:rsid w:val="00AC7CF3"/>
    <w:rsid w:val="00DD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2A126-A786-4749-A972-CB834A1A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A7DC8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A7D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vkfb.nl/opleidingsdag-jong-nvkfb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RaboudUMC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Leeuw, Sandra de</dc:creator>
  <cp:keywords/>
  <dc:description/>
  <cp:lastModifiedBy>Leeuw, Sandra de</cp:lastModifiedBy>
  <cp:revision>2</cp:revision>
  <dcterms:created xsi:type="dcterms:W3CDTF">2020-02-17T09:06:00Z</dcterms:created>
  <dcterms:modified xsi:type="dcterms:W3CDTF">2020-02-17T09:06:00Z</dcterms:modified>
</cp:coreProperties>
</file>